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ED37F" w14:textId="77777777" w:rsidR="00C31C76" w:rsidRDefault="00C31C76">
      <w:pPr>
        <w:rPr>
          <w:lang w:val="nl-NL"/>
        </w:rPr>
      </w:pPr>
    </w:p>
    <w:p w14:paraId="22652F02" w14:textId="4F018336" w:rsidR="008861A7" w:rsidRDefault="008861A7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6E051D7D" wp14:editId="26F2C32E">
            <wp:extent cx="3534310" cy="2358156"/>
            <wp:effectExtent l="0" t="0" r="0" b="4445"/>
            <wp:docPr id="805361094" name="Afbeelding 8" descr="Afbeelding met voedsel, croissant, brood, bakwa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61094" name="Afbeelding 8" descr="Afbeelding met voedsel, croissant, brood, bakwar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65" cy="236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129F" w14:textId="77777777" w:rsidR="008861A7" w:rsidRDefault="008861A7">
      <w:pPr>
        <w:rPr>
          <w:lang w:val="nl-NL"/>
        </w:rPr>
      </w:pPr>
    </w:p>
    <w:p w14:paraId="00119573" w14:textId="1EC91D05" w:rsidR="008861A7" w:rsidRDefault="008861A7">
      <w:pPr>
        <w:rPr>
          <w:lang w:val="nl-NL"/>
        </w:rPr>
      </w:pPr>
      <w:r>
        <w:rPr>
          <w:lang w:val="nl-NL"/>
        </w:rPr>
        <w:t>Ontbijt kan je bestellen, wordt aan je huisje geleverd.</w:t>
      </w:r>
    </w:p>
    <w:p w14:paraId="07526FCE" w14:textId="581493FE" w:rsidR="008861A7" w:rsidRDefault="008861A7">
      <w:pPr>
        <w:rPr>
          <w:lang w:val="nl-NL"/>
        </w:rPr>
      </w:pPr>
      <w:r>
        <w:rPr>
          <w:lang w:val="nl-NL"/>
        </w:rPr>
        <w:t>Jij kiest de dag en het uur.</w:t>
      </w:r>
    </w:p>
    <w:p w14:paraId="6D0C0F40" w14:textId="77777777" w:rsidR="008861A7" w:rsidRDefault="008861A7" w:rsidP="008861A7"/>
    <w:p w14:paraId="01CF46C2" w14:textId="77777777" w:rsidR="008861A7" w:rsidRDefault="008861A7" w:rsidP="008861A7">
      <w:pPr>
        <w:jc w:val="center"/>
      </w:pPr>
    </w:p>
    <w:p w14:paraId="247CC760" w14:textId="02B200A4" w:rsidR="008861A7" w:rsidRPr="008861A7" w:rsidRDefault="008861A7" w:rsidP="008861A7">
      <w:pPr>
        <w:jc w:val="center"/>
      </w:pPr>
      <w:r w:rsidRPr="008861A7">
        <w:t>Hier onze formules:</w:t>
      </w:r>
    </w:p>
    <w:p w14:paraId="61F96CAA" w14:textId="5303C013" w:rsidR="008861A7" w:rsidRPr="008861A7" w:rsidRDefault="008861A7" w:rsidP="008861A7">
      <w:pPr>
        <w:jc w:val="center"/>
      </w:pPr>
    </w:p>
    <w:p w14:paraId="466693D8" w14:textId="665B1D29" w:rsidR="008861A7" w:rsidRPr="008861A7" w:rsidRDefault="008861A7" w:rsidP="008861A7">
      <w:pPr>
        <w:pStyle w:val="Lijstalinea"/>
        <w:numPr>
          <w:ilvl w:val="0"/>
          <w:numId w:val="1"/>
        </w:numPr>
        <w:jc w:val="center"/>
        <w:rPr>
          <w:b/>
          <w:bCs/>
          <w:u w:val="single"/>
        </w:rPr>
      </w:pPr>
      <w:r w:rsidRPr="008861A7">
        <w:rPr>
          <w:b/>
          <w:bCs/>
          <w:u w:val="single"/>
        </w:rPr>
        <w:t>Uitgebreid ontbijt € 22.90 p</w:t>
      </w:r>
      <w:r w:rsidRPr="008861A7">
        <w:rPr>
          <w:b/>
          <w:bCs/>
          <w:u w:val="single"/>
        </w:rPr>
        <w:t>p</w:t>
      </w:r>
    </w:p>
    <w:p w14:paraId="38CA97D7" w14:textId="119619C0" w:rsidR="008861A7" w:rsidRPr="008861A7" w:rsidRDefault="008861A7" w:rsidP="008861A7">
      <w:pPr>
        <w:pStyle w:val="Lijstalinea"/>
      </w:pPr>
      <w:r w:rsidRPr="008861A7">
        <w:br/>
        <w:t>per persoon: 3 broodjes, 2 koffiekoeken, yoghurt, mini brioche, boter, confituur, charcuterie, gekookt eitje, chocolade praline, seizoensfruit, fruitsap, wafel...</w:t>
      </w:r>
      <w:r w:rsidRPr="008861A7">
        <w:br/>
        <w:t>   </w:t>
      </w:r>
      <w:r w:rsidRPr="008861A7">
        <w:br/>
        <w:t>Als extra optie kan hier een klein flesje cava voor bijbesteld worden aan € 3.80.</w:t>
      </w:r>
    </w:p>
    <w:p w14:paraId="4F2FE407" w14:textId="51EC76DD" w:rsidR="008861A7" w:rsidRPr="008861A7" w:rsidRDefault="008861A7" w:rsidP="008861A7">
      <w:pPr>
        <w:jc w:val="center"/>
      </w:pPr>
    </w:p>
    <w:p w14:paraId="7B4BC0F9" w14:textId="2AB02BFD" w:rsidR="008861A7" w:rsidRPr="008861A7" w:rsidRDefault="008861A7" w:rsidP="008861A7">
      <w:pPr>
        <w:pStyle w:val="Lijstalinea"/>
        <w:numPr>
          <w:ilvl w:val="0"/>
          <w:numId w:val="1"/>
        </w:numPr>
        <w:jc w:val="center"/>
        <w:rPr>
          <w:b/>
          <w:bCs/>
          <w:u w:val="single"/>
        </w:rPr>
      </w:pPr>
      <w:r w:rsidRPr="008861A7">
        <w:rPr>
          <w:b/>
          <w:bCs/>
          <w:u w:val="single"/>
        </w:rPr>
        <w:t>kleiner ontbijt € 18.95 p</w:t>
      </w:r>
      <w:r w:rsidRPr="008861A7">
        <w:rPr>
          <w:b/>
          <w:bCs/>
          <w:u w:val="single"/>
        </w:rPr>
        <w:t>p</w:t>
      </w:r>
    </w:p>
    <w:p w14:paraId="0C2855C2" w14:textId="77777777" w:rsidR="008861A7" w:rsidRPr="008861A7" w:rsidRDefault="008861A7" w:rsidP="008861A7">
      <w:pPr>
        <w:ind w:left="360"/>
        <w:jc w:val="center"/>
      </w:pPr>
    </w:p>
    <w:p w14:paraId="243707E5" w14:textId="7798CD94" w:rsidR="008861A7" w:rsidRPr="008861A7" w:rsidRDefault="008861A7" w:rsidP="008861A7">
      <w:pPr>
        <w:jc w:val="center"/>
      </w:pPr>
      <w:r w:rsidRPr="008861A7">
        <w:t>per persoon: 2 broodjes, 2 koffiekoeken, yoghurt, mini brioche, boter, confituur, gekookt eitje, chocolade praline, seizoensfruit, fruitsap.</w:t>
      </w:r>
    </w:p>
    <w:p w14:paraId="6E36A458" w14:textId="3C13AA0A" w:rsidR="008861A7" w:rsidRPr="008861A7" w:rsidRDefault="008861A7" w:rsidP="008861A7">
      <w:pPr>
        <w:jc w:val="center"/>
      </w:pPr>
    </w:p>
    <w:p w14:paraId="414BC119" w14:textId="77777777" w:rsidR="008861A7" w:rsidRPr="008861A7" w:rsidRDefault="008861A7" w:rsidP="008861A7">
      <w:pPr>
        <w:jc w:val="center"/>
        <w:rPr>
          <w:b/>
          <w:bCs/>
        </w:rPr>
      </w:pPr>
      <w:r w:rsidRPr="008861A7">
        <w:rPr>
          <w:b/>
          <w:bCs/>
        </w:rPr>
        <w:t>3) </w:t>
      </w:r>
      <w:r w:rsidRPr="008861A7">
        <w:rPr>
          <w:b/>
          <w:bCs/>
          <w:u w:val="single"/>
        </w:rPr>
        <w:t>ontbijt voor grote kinderen (tot 15 jaar): € 15.50 pp</w:t>
      </w:r>
    </w:p>
    <w:p w14:paraId="22B83A7D" w14:textId="77777777" w:rsidR="008861A7" w:rsidRDefault="008861A7" w:rsidP="008861A7">
      <w:pPr>
        <w:jc w:val="center"/>
      </w:pPr>
    </w:p>
    <w:p w14:paraId="123BC31D" w14:textId="674A269D" w:rsidR="008861A7" w:rsidRPr="008861A7" w:rsidRDefault="008861A7" w:rsidP="008861A7">
      <w:pPr>
        <w:jc w:val="center"/>
      </w:pPr>
      <w:r w:rsidRPr="008861A7">
        <w:t>per persoon: 2 broodjes, 1 chocobroodje, 1 donut,  boter, confituur/choco pasta,</w:t>
      </w:r>
    </w:p>
    <w:p w14:paraId="19B8D9A6" w14:textId="17D6B31D" w:rsidR="008861A7" w:rsidRPr="008861A7" w:rsidRDefault="008861A7" w:rsidP="008861A7">
      <w:pPr>
        <w:jc w:val="center"/>
      </w:pPr>
      <w:r w:rsidRPr="008861A7">
        <w:t>gekookt eitje, yoghurt, wafel, 1 chocomelk</w:t>
      </w:r>
    </w:p>
    <w:p w14:paraId="63826BED" w14:textId="22A216C2" w:rsidR="008861A7" w:rsidRPr="008861A7" w:rsidRDefault="008861A7" w:rsidP="008861A7">
      <w:pPr>
        <w:jc w:val="center"/>
      </w:pPr>
    </w:p>
    <w:p w14:paraId="1D734CE6" w14:textId="77777777" w:rsidR="008861A7" w:rsidRPr="008861A7" w:rsidRDefault="008861A7" w:rsidP="008861A7">
      <w:pPr>
        <w:jc w:val="center"/>
        <w:rPr>
          <w:b/>
          <w:bCs/>
        </w:rPr>
      </w:pPr>
      <w:r w:rsidRPr="008861A7">
        <w:rPr>
          <w:b/>
          <w:bCs/>
        </w:rPr>
        <w:t>4) </w:t>
      </w:r>
      <w:r w:rsidRPr="008861A7">
        <w:rPr>
          <w:b/>
          <w:bCs/>
          <w:u w:val="single"/>
        </w:rPr>
        <w:t>ontbijt voor kleine kinderen (tot 12 jaar bijvoorbeeld): € 13.50 pp</w:t>
      </w:r>
    </w:p>
    <w:p w14:paraId="30CED7CE" w14:textId="77777777" w:rsidR="008861A7" w:rsidRDefault="008861A7" w:rsidP="008861A7">
      <w:pPr>
        <w:jc w:val="center"/>
      </w:pPr>
    </w:p>
    <w:p w14:paraId="22C6900D" w14:textId="42521650" w:rsidR="008861A7" w:rsidRPr="008861A7" w:rsidRDefault="008861A7" w:rsidP="008861A7">
      <w:pPr>
        <w:jc w:val="center"/>
      </w:pPr>
      <w:r w:rsidRPr="008861A7">
        <w:t>per persoon: 1 broodje, 1 chocobroodje, 1 donut, boter, confituur/choco pasta, 1 chocomelk</w:t>
      </w:r>
    </w:p>
    <w:p w14:paraId="3690FDEB" w14:textId="77777777" w:rsidR="008861A7" w:rsidRPr="008861A7" w:rsidRDefault="008861A7" w:rsidP="008861A7">
      <w:pPr>
        <w:jc w:val="center"/>
      </w:pPr>
      <w:r w:rsidRPr="008861A7">
        <w:br/>
        <w:t>Met vriendelijke groeten,</w:t>
      </w:r>
    </w:p>
    <w:p w14:paraId="7369E6E0" w14:textId="77777777" w:rsidR="008861A7" w:rsidRPr="008861A7" w:rsidRDefault="008861A7" w:rsidP="008861A7">
      <w:pPr>
        <w:jc w:val="center"/>
      </w:pPr>
      <w:r w:rsidRPr="008861A7">
        <w:t>Rob</w:t>
      </w:r>
    </w:p>
    <w:p w14:paraId="40CB1CA8" w14:textId="77777777" w:rsidR="008861A7" w:rsidRPr="008861A7" w:rsidRDefault="008861A7" w:rsidP="008861A7">
      <w:pPr>
        <w:jc w:val="center"/>
      </w:pPr>
      <w:r w:rsidRPr="008861A7">
        <w:rPr>
          <w:b/>
          <w:bCs/>
        </w:rPr>
        <w:t>Tel:</w:t>
      </w:r>
      <w:r w:rsidRPr="008861A7">
        <w:t> 0472/22.11.20</w:t>
      </w:r>
    </w:p>
    <w:p w14:paraId="4B17277B" w14:textId="77777777" w:rsidR="008861A7" w:rsidRPr="008861A7" w:rsidRDefault="008861A7" w:rsidP="008861A7">
      <w:pPr>
        <w:jc w:val="center"/>
      </w:pPr>
      <w:r w:rsidRPr="008861A7">
        <w:rPr>
          <w:b/>
          <w:bCs/>
        </w:rPr>
        <w:t>Email:</w:t>
      </w:r>
      <w:r w:rsidRPr="008861A7">
        <w:t> </w:t>
      </w:r>
      <w:hyperlink r:id="rId8" w:tgtFrame="_blank" w:history="1">
        <w:r w:rsidRPr="008861A7">
          <w:rPr>
            <w:rStyle w:val="Hyperlink"/>
          </w:rPr>
          <w:t>bakkerijwieme@gmail.com</w:t>
        </w:r>
      </w:hyperlink>
    </w:p>
    <w:p w14:paraId="52527A57" w14:textId="740A1845" w:rsidR="008861A7" w:rsidRPr="008861A7" w:rsidRDefault="008861A7" w:rsidP="008861A7">
      <w:pPr>
        <w:jc w:val="center"/>
      </w:pPr>
      <w:r w:rsidRPr="008861A7">
        <w:lastRenderedPageBreak/>
        <w:br/>
      </w:r>
      <w:r w:rsidRPr="008861A7">
        <w:br/>
      </w:r>
    </w:p>
    <w:p w14:paraId="507FD2BD" w14:textId="77777777" w:rsidR="008861A7" w:rsidRPr="008861A7" w:rsidRDefault="008861A7" w:rsidP="008861A7">
      <w:pPr>
        <w:jc w:val="center"/>
      </w:pPr>
    </w:p>
    <w:sectPr w:rsidR="008861A7" w:rsidRPr="008861A7" w:rsidSect="00646C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4FBC0" w14:textId="77777777" w:rsidR="00923546" w:rsidRDefault="00923546" w:rsidP="008861A7">
      <w:r>
        <w:separator/>
      </w:r>
    </w:p>
  </w:endnote>
  <w:endnote w:type="continuationSeparator" w:id="0">
    <w:p w14:paraId="455E82A3" w14:textId="77777777" w:rsidR="00923546" w:rsidRDefault="00923546" w:rsidP="00886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F430C" w14:textId="77777777" w:rsidR="008861A7" w:rsidRDefault="008861A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8A8C5" w14:textId="77777777" w:rsidR="008861A7" w:rsidRDefault="008861A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17A25" w14:textId="77777777" w:rsidR="008861A7" w:rsidRDefault="008861A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6BD6" w14:textId="77777777" w:rsidR="00923546" w:rsidRDefault="00923546" w:rsidP="008861A7">
      <w:r>
        <w:separator/>
      </w:r>
    </w:p>
  </w:footnote>
  <w:footnote w:type="continuationSeparator" w:id="0">
    <w:p w14:paraId="3D1276CA" w14:textId="77777777" w:rsidR="00923546" w:rsidRDefault="00923546" w:rsidP="00886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C2623" w14:textId="0BB0FBD7" w:rsidR="008861A7" w:rsidRDefault="00923546">
    <w:pPr>
      <w:pStyle w:val="Koptekst"/>
    </w:pPr>
    <w:r>
      <w:rPr>
        <w:noProof/>
      </w:rPr>
      <w:pict w14:anchorId="1FBA0F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51.25pt;height:301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tbijt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86D35" w14:textId="0E2D7B98" w:rsidR="008861A7" w:rsidRDefault="00923546">
    <w:pPr>
      <w:pStyle w:val="Koptekst"/>
    </w:pPr>
    <w:r>
      <w:rPr>
        <w:noProof/>
      </w:rPr>
      <w:pict w14:anchorId="01EB3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51.25pt;height:301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tbijt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2D698" w14:textId="7CE119DA" w:rsidR="008861A7" w:rsidRDefault="00923546">
    <w:pPr>
      <w:pStyle w:val="Koptekst"/>
    </w:pPr>
    <w:r>
      <w:rPr>
        <w:noProof/>
      </w:rPr>
      <w:pict w14:anchorId="62A9B1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5pt;height:301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tbijt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A67620"/>
    <w:multiLevelType w:val="hybridMultilevel"/>
    <w:tmpl w:val="F45C2A6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028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oNotDisplayPageBoundarie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A7"/>
    <w:rsid w:val="002A61CA"/>
    <w:rsid w:val="00386200"/>
    <w:rsid w:val="00646C4F"/>
    <w:rsid w:val="00706B4E"/>
    <w:rsid w:val="008861A7"/>
    <w:rsid w:val="00923546"/>
    <w:rsid w:val="009F7812"/>
    <w:rsid w:val="00C31C76"/>
    <w:rsid w:val="00D9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AA1CC"/>
  <w15:chartTrackingRefBased/>
  <w15:docId w15:val="{23934744-01BB-9F41-A273-AA070BF1D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861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861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861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861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861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861A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861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861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861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861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861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861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861A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861A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861A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861A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861A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861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861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861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861A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861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861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861A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861A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861A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861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861A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861A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861A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861A7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8861A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61A7"/>
  </w:style>
  <w:style w:type="paragraph" w:styleId="Voettekst">
    <w:name w:val="footer"/>
    <w:basedOn w:val="Standaard"/>
    <w:link w:val="VoettekstChar"/>
    <w:uiPriority w:val="99"/>
    <w:unhideWhenUsed/>
    <w:rsid w:val="008861A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6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7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5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73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24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9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8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4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8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2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kkerijwieme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veroique Strouven</dc:creator>
  <cp:keywords/>
  <dc:description/>
  <cp:lastModifiedBy>veroique Strouven</cp:lastModifiedBy>
  <cp:revision>1</cp:revision>
  <cp:lastPrinted>2024-10-14T05:48:00Z</cp:lastPrinted>
  <dcterms:created xsi:type="dcterms:W3CDTF">2024-10-14T05:41:00Z</dcterms:created>
  <dcterms:modified xsi:type="dcterms:W3CDTF">2024-10-14T05:53:00Z</dcterms:modified>
</cp:coreProperties>
</file>